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C4E" w:rsidRDefault="00B50549">
      <w:r>
        <w:rPr>
          <w:noProof/>
          <w:color w:val="0000FF"/>
          <w:lang w:eastAsia="ru-RU"/>
        </w:rPr>
        <w:drawing>
          <wp:inline distT="0" distB="0" distL="0" distR="0" wp14:anchorId="29C280EB" wp14:editId="33582370">
            <wp:extent cx="5940425" cy="4453065"/>
            <wp:effectExtent l="0" t="0" r="3175" b="5080"/>
            <wp:docPr id="1" name="preview-image" descr="http://cdn01.ru/files/users/images/d5/29/d529b4c40a8214a419dddd098f9bda20.jpg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cdn01.ru/files/users/images/d5/29/d529b4c40a8214a419dddd098f9bda20.jpg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ЭПС - одномембранный органоид.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систему мембран, формирующих «цистерны» и каналы, соединенных друг с другом и ограничивающих единое внутреннее пространство — полости ЭПС. 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Мембраны с одной стороны связаны с цитоплазматической мембраной, с другой — с наружной ядерной мембраной. 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два вида ЭПС: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шероховатая (гранулярная), содержащая на своей поверхности рибосомы, и 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гладкая (агранулярная), мембраны которой рибосом не несут.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Функции:</w:t>
      </w: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транспорт веществ из одной части клетки в другую, 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разделение цитоплазмы клетки на компартменты ( «отсеки»), 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синтез углеводов и липидов (гладкая ЭПС), 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синтез белка (шероховатая ЭПС), </w:t>
      </w:r>
    </w:p>
    <w:p w:rsidR="004B4C12" w:rsidRPr="004B4C12" w:rsidRDefault="004B4C12" w:rsidP="004B4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C12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место образования аппарата Гольджи</w:t>
      </w:r>
    </w:p>
    <w:p w:rsidR="004B4C12" w:rsidRPr="004B4C12" w:rsidRDefault="004B4C12" w:rsidP="004B4C12">
      <w:pPr>
        <w:spacing w:after="0" w:line="240" w:lineRule="auto"/>
        <w:ind w:firstLine="567"/>
        <w:jc w:val="both"/>
      </w:pPr>
    </w:p>
    <w:p w:rsidR="00203203" w:rsidRDefault="00203203">
      <w:bookmarkStart w:id="0" w:name="_GoBack"/>
      <w:bookmarkEnd w:id="0"/>
    </w:p>
    <w:p w:rsidR="004B4C12" w:rsidRDefault="004B4C12"/>
    <w:p w:rsidR="004B4C12" w:rsidRDefault="004B4C12"/>
    <w:p w:rsidR="004B4C12" w:rsidRDefault="004B4C12"/>
    <w:p w:rsidR="00203203" w:rsidRDefault="00203203">
      <w:r>
        <w:rPr>
          <w:noProof/>
          <w:color w:val="0000FF"/>
          <w:lang w:eastAsia="ru-RU"/>
        </w:rPr>
        <w:drawing>
          <wp:inline distT="0" distB="0" distL="0" distR="0" wp14:anchorId="59505895" wp14:editId="338F433C">
            <wp:extent cx="3800475" cy="2428875"/>
            <wp:effectExtent l="0" t="0" r="9525" b="9525"/>
            <wp:docPr id="2" name="preview-image" descr="http://biolicey2vrn.ru/10_klass/03_Kletka/18_odnomembr.org-dy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biolicey2vrn.ru/10_klass/03_Kletka/18_odnomembr.org-dy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03" w:rsidRDefault="00203203"/>
    <w:p w:rsidR="00203203" w:rsidRDefault="00203203"/>
    <w:p w:rsidR="00203203" w:rsidRDefault="00203203"/>
    <w:p w:rsidR="00203203" w:rsidRDefault="00203203"/>
    <w:p w:rsidR="00203203" w:rsidRDefault="00203203"/>
    <w:p w:rsidR="00203203" w:rsidRDefault="00203203">
      <w:r>
        <w:rPr>
          <w:noProof/>
          <w:color w:val="0000FF"/>
          <w:lang w:eastAsia="ru-RU"/>
        </w:rPr>
        <w:drawing>
          <wp:inline distT="0" distB="0" distL="0" distR="0" wp14:anchorId="19C9D066" wp14:editId="77FA6C3A">
            <wp:extent cx="6129565" cy="4438650"/>
            <wp:effectExtent l="0" t="0" r="5080" b="0"/>
            <wp:docPr id="3" name="preview-image" descr="http://life-students.ru/wp-content/uploads/2015/02/eukariot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life-students.ru/wp-content/uploads/2015/02/eukariot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118" cy="444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F4C" w:rsidRDefault="00BD2F4C"/>
    <w:p w:rsidR="00BD2F4C" w:rsidRDefault="00BD2F4C"/>
    <w:p w:rsidR="00BD2F4C" w:rsidRDefault="00BD2F4C"/>
    <w:p w:rsidR="00BD2F4C" w:rsidRDefault="00BD2F4C">
      <w:r>
        <w:rPr>
          <w:noProof/>
          <w:color w:val="0000FF"/>
          <w:lang w:eastAsia="ru-RU"/>
        </w:rPr>
        <w:drawing>
          <wp:inline distT="0" distB="0" distL="0" distR="0" wp14:anchorId="5BAB2C6D" wp14:editId="4A20236D">
            <wp:extent cx="5940425" cy="4405054"/>
            <wp:effectExtent l="0" t="0" r="3175" b="0"/>
            <wp:docPr id="4" name="preview-image" descr="http://i2.wp.com/yulivanchey.com/wordpress/wp-content/uploads/2015/08/cell-structure-human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i2.wp.com/yulivanchey.com/wordpress/wp-content/uploads/2015/08/cell-structure-human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05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F4C" w:rsidRDefault="00BD2F4C"/>
    <w:p w:rsidR="00BD2F4C" w:rsidRDefault="00BD2F4C"/>
    <w:p w:rsidR="00BD2F4C" w:rsidRDefault="00BD2F4C"/>
    <w:p w:rsidR="00BD2F4C" w:rsidRDefault="00BD2F4C"/>
    <w:p w:rsidR="00BD2F4C" w:rsidRDefault="00BD2F4C">
      <w:r>
        <w:rPr>
          <w:noProof/>
          <w:color w:val="0000FF"/>
          <w:lang w:eastAsia="ru-RU"/>
        </w:rPr>
        <w:lastRenderedPageBreak/>
        <mc:AlternateContent>
          <mc:Choice Requires="wps">
            <w:drawing>
              <wp:inline distT="0" distB="0" distL="0" distR="0" wp14:anchorId="38625BCA" wp14:editId="73ACDCD4">
                <wp:extent cx="304800" cy="304800"/>
                <wp:effectExtent l="0" t="0" r="0" b="0"/>
                <wp:docPr id="6" name="preview-image" descr="http://botan.cc/uchebnik/biologiya/10/by001/img/43.jpg">
                  <a:hlinkClick xmlns:a="http://schemas.openxmlformats.org/drawingml/2006/main" r:id="rId1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preview-image" o:spid="_x0000_s1026" alt="http://botan.cc/uchebnik/biologiya/10/by001/img/43.jpg" href="http://go.mail.ru/redir?q=%D1%8D%D0%BD%D0%B4%D0%BE%D0%BF%D0%BB%D0%B0%D0%B7%D0%BC%D0%B0%D1%82%D0%B8%D1%87%D0%B5%D1%81%D0%BA%D0%B0%D1%8F%20%D1%81%D0%B5%D1%82%D1%8C%20%D1%80%D0%B8%D1%81%D1%83%D0%BD%D0%BE%D0%BA&amp;via_page=1&amp;type=sr&amp;redir=eJzLKCkpKLbS10_KL0nM00tO1i9NzkhNysvM1k_KzM_JT8-sTNQ3NNBPqjQwMNQvMDA01csoyc1huNh7Ye-FLRf2Xdh_YfeFDRe2X9hzYcPFpgs7LrZf2Hqx8cIuIK9fAcjYerHpYo_CxQagTOPFZqCefRd2MRiaWJgbmxoaGVkyvJxgEpiydT5HdfVdxWqZ_asBxzlGww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UbnLAMAAIoGAAAOAAAAZHJzL2Uyb0RvYy54bWysVU1v4zYQvRfofyB46E2W5MiOpUZZZK2o&#10;WCBtF9j2XFAUJbGmSC5JW/EW/e8dUrbjZIse2uogDD/0Zt7Mm9Hdu+dRoAMzlitZ4nSRYMQkVS2X&#10;fYl//aWONhhZR2RLhJKsxEdm8bv7b7+5m3TBlmpQomUGAYi0xaRLPDinizi2dGAjsQulmYTDTpmR&#10;OFiaPm4NmQB9FPEySdbxpEyrjaLMWtit5kN8H/C7jlH3c9dZ5pAoMcTmwtuEd+Pf8f0dKXpD9MDp&#10;KQzyL6IYCZfg9AJVEUfQ3vCvoEZOjbKqcwuqxlh1HacscAA2afKGzaeBaBa4QHKsvqTJ/n+w9KfD&#10;R4N4W+I1RpKMUCJt2IGzKeIj6RlGLbMUEnYqTKOgmAtK4z1UqJF8FzdcCdXzI4kh/uaYJGnMxz7O&#10;bha/6z7kZBBc7raC092JwQvcP9R5zk2l6H5k0s3FNkwQB0qzA9cWI1P4wM2HNoXK9q42If7vPu+V&#10;+/63RhC5m21f5XjStghsvTaC+Ul/NL5mVj8purNIqu1AZM8erAbdgJohI+ctY9Q0MNJC6tNruBnD&#10;A1pAQ830o2ohh2TvVOD+3JnR+wA26DnI7niRHXt2iMLmTZJtEhAnhaOT7QMmxfljbaz7gakReQMI&#10;Q3QBnByerJuvnq94X1LVXIigbCFfbQDmvAOu4VN/5oMIQv0jT/LHzeMmi7Ll+jHKkqqKHuptFq3r&#10;9HZV3VTbbZX+6f2mWTHwtmXSuzk3TZpdNHIu6t9q/dS+s9wvbWOV4K2H8yFZ0zdbYdCBQNPW4Qkp&#10;h5OXa/HrMEK+gMsbSukyS94v86heb26jrM5WUX6bbKIkzd/n6yTLs6p+TemJS/bfKaGpxPlquQpV&#10;ugr6DbckPF9zI8XIHYxFwccSgzTg8ZdI4RX4KNtgO8LFbF+lwof/kgoo97nQQf5eorP6G9UeQa5G&#10;gZxAeTDAwRiU+YLRBMOwxPbznhjofvFBguTzNMv89AyLbHW7hIW5PmmuT4ikAFVih9Fsbh2s4JO9&#10;NrwfwFMaEiPVA7RJx4OEfQvNUZ16FQZeYHIazn6iXq/DrZdfyP1fAAAA//8DAFBLAwQUAAYACAAA&#10;ACEAhnOS4dYAAAADAQAADwAAAGRycy9kb3ducmV2LnhtbEyPQWvCQBCF7wX/wzJCb3WjFAlpNiKC&#10;SHooxPoDxuw0CWZnQ3bV9N932h7aywyPN7z5Xr6ZXK9uNIbOs4HlIgFFXHvbcWPg9L5/SkGFiGyx&#10;90wGPinAppg95JhZf+eKbsfYKAnhkKGBNsYh0zrULTkMCz8Qi/fhR4dR5NhoO+Jdwl2vV0my1g47&#10;lg8tDrRrqb4cr87AKiX7VnbRH8pLWa3Z8eupOhjzOJ+2L6AiTfHvGL7xBR0KYTr7K9ugegNSJP5M&#10;8Z5TUeffrYtc/2cvvgAAAP//AwBQSwMEFAAGAAgAAAAhAHDXiv/nAQAA6QIAABkAAABkcnMvX3Jl&#10;bHMvZTJvRG9jLnhtbC5yZWxzhJLbjtowEIbvK/UdIkv0DnLYboGWgICQ5ZQs0HR34Sbyxs5hc7Cx&#10;AyQ8fV1HVLtSpd78Gs8/883E8WBU5ZlyxownpDCB3tGAgouAoKSITPDLs9s9oPASFghmpMAmqDEH&#10;o+HnT4MdzmApmnicUK4ISsFNEJcl/a6qPIhxDnmHUFwIJyQsh6U4skilMEhhhFVD076p7D0DDD8w&#10;lQUyAVsgHSheTcXk/7NJGCYBtkhwynFR/mOEGgsSy5IiFVDIIlz+xUakk8Mk67CT2AolbHQ0W5be&#10;6lktS2tNGv0q45lUW+pEqia1K3V6y4heQ8Y9yWncexnrMj9+V2m3DAERLY3VlIl2kZnerGZKQxNl&#10;wrqThGa3ZqvxF5jTH+cE+lRcsqnLY/nn+jiTsfw2Ey+v69U0pav1609d81drrXA0rXzUk757TWO3&#10;5mdHT/3V1fGXXq/NPXd757qTzfFte3Hc7dmxxpoecFIHenxy4+4et+31LjReUOzvQ2xbO2y89OPr&#10;PtjYNOLdNTuExvxY9YLFabHqh+PgbY/ZnO6JP622MPIeN/bhOMXhDhnOLoHPy+g1rwh8eErr87KK&#10;ZjSpkXc/R+ETqp6PBx/ySXXNHi6X2390CBJPZFaVmBUwA+pwoH54oMPfAAAA//8DAFBLAQItABQA&#10;BgAIAAAAIQC2gziS/gAAAOEBAAATAAAAAAAAAAAAAAAAAAAAAABbQ29udGVudF9UeXBlc10ueG1s&#10;UEsBAi0AFAAGAAgAAAAhADj9If/WAAAAlAEAAAsAAAAAAAAAAAAAAAAALwEAAF9yZWxzLy5yZWxz&#10;UEsBAi0AFAAGAAgAAAAhAGmdRucsAwAAigYAAA4AAAAAAAAAAAAAAAAALgIAAGRycy9lMm9Eb2Mu&#10;eG1sUEsBAi0AFAAGAAgAAAAhAIZzkuHWAAAAAwEAAA8AAAAAAAAAAAAAAAAAhgUAAGRycy9kb3du&#10;cmV2LnhtbFBLAQItABQABgAIAAAAIQBw14r/5wEAAOkCAAAZAAAAAAAAAAAAAAAAAIkGAABkcnMv&#10;X3JlbHMvZTJvRG9jLnhtbC5yZWxzUEsFBgAAAAAFAAUAOgEAAKcI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>
        <w:rPr>
          <w:noProof/>
          <w:color w:val="0000FF"/>
          <w:lang w:eastAsia="ru-RU"/>
        </w:rPr>
        <mc:AlternateContent>
          <mc:Choice Requires="wps">
            <w:drawing>
              <wp:inline distT="0" distB="0" distL="0" distR="0" wp14:anchorId="1E8EB6F3" wp14:editId="7EA041A4">
                <wp:extent cx="304800" cy="304800"/>
                <wp:effectExtent l="0" t="0" r="0" b="0"/>
                <wp:docPr id="8" name="preview-image" descr="http://botan.cc/uchebnik/biologiya/10/by001/img/43.jpg">
                  <a:hlinkClick xmlns:a="http://schemas.openxmlformats.org/drawingml/2006/main" r:id="rId1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preview-image" o:spid="_x0000_s1026" alt="http://botan.cc/uchebnik/biologiya/10/by001/img/43.jpg" href="http://go.mail.ru/redir?q=%D1%8D%D0%BD%D0%B4%D0%BE%D0%BF%D0%BB%D0%B0%D0%B7%D0%BC%D0%B0%D1%82%D0%B8%D1%87%D0%B5%D1%81%D0%BA%D0%B0%D1%8F%20%D1%81%D0%B5%D1%82%D1%8C%20%D1%80%D0%B8%D1%81%D1%83%D0%BD%D0%BE%D0%BA&amp;via_page=1&amp;type=sr&amp;redir=eJzLKCkpKLbS10_KL0nM00tO1i9NzkhNysvM1k_KzM_JT8-sTNQ3NNBPqjQwMNQvMDA01csoyc1huNh7Ye-FLRf2Xdh_YfeFDRe2X9hzYcPFpgs7LrZf2Hqx8cIuIK9fAcjYerHpYo_CxQagTOPFZqCefRd2MRiaWJgbmxoaGVkyvJxgEpiydT5HdfVdxWqZ_asBxzlGww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0bEKQMAAIoGAAAOAAAAZHJzL2Uyb0RvYy54bWysVU1v4zYQvRfofyB46E2W5MiOpUZZZK2o&#10;WCBtF9j2XFAUJbGmSC5JW/EW/e8dUrbjZIse2uog8EuP8+a9Gd29ex4FOjBjuZIlThcJRkxS1XLZ&#10;l/jXX+pog5F1RLZEKMlKfGQWv7v/9pu7SRdsqQYlWmYQgEhbTLrEg3O6iGNLBzYSu1CaSdjslBmJ&#10;g6np49aQCdBHES+TZB1PyrTaKMqshdVq3sT3Ab/rGHU/d51lDokSQ2wuvE14N/4d39+RojdED5ye&#10;wiD/IoqRcAmXXqAq4gjaG/4V1MipUVZ1bkHVGKuu45QFDsAmTd6w+TQQzQIXSI7VlzTZ/w+W/nT4&#10;aBBvSwxCSTKCRNqwA2dTxEfSM4xaZikk7CRMo0DMBaXxHhRqJN/FDVdC9fxIYoi/OSZJGvOxj7Ob&#10;xe+6DzkZBJe7reB0d2LwAvcPOs+5qRTdj0y6WWzDBHHgNDtwbTEyhQ/cfGhTULZ3tQnxf/d5r9z3&#10;vzWCyN089irHk7ZFYOu9EYaf9EfjNbP6SdGdRVJtByJ79mA1+AbcDBk5LxmjpoGRFlKfXsPNGB7Q&#10;Ahpqph9VCzkke6cC9+fOjP4OYIOeg+2OF9uxZ4coLN4k2SYBc1LYOo19wKQ4f6yNdT8wNSI/AMIQ&#10;XQAnhyfr5qPnI/4uqWouRHC2kK8WAHNegavhU7/ngwhG/SNP8sfN4yaLsuX6McqSqooe6m0Wrev0&#10;dlXdVNttlf7p702zYuBty6S/5lw0aXbxyFnUv/X6qXxnu1/KxirBWw/nQ7Kmb7bCoAOBoq3DE1IO&#10;Oy/H4tdhhHwBlzeU0mWWvF/mUb3e3EZZna2i/DbZREmav8/XSZZnVf2a0hOX7L9TQlOJ89VyFVS6&#10;CvoNtyQ8X3MjxcgdtEXBR6jLyyFSeAc+yjZI6wgX8/gqFT78l1SA3Gehg/29RWf3N6o9gl2NAjuB&#10;86CBw2BQ5gtGEzTDEtvPe2Kg+sUHCZbP0yzz3TNMstXtEibmeqe53iGSAlSJHUbzcOtgBp/steH9&#10;ADelITFSPUCZdDxY2JfQHNWpVqHhBSan5uw76vU8nHr5hdz/BQAA//8DAFBLAwQUAAYACAAAACEA&#10;hnOS4dYAAAADAQAADwAAAGRycy9kb3ducmV2LnhtbEyPQWvCQBCF7wX/wzJCb3WjFAlpNiKCSHoo&#10;xPoDxuw0CWZnQ3bV9N932h7aywyPN7z5Xr6ZXK9uNIbOs4HlIgFFXHvbcWPg9L5/SkGFiGyx90wG&#10;PinAppg95JhZf+eKbsfYKAnhkKGBNsYh0zrULTkMCz8Qi/fhR4dR5NhoO+Jdwl2vV0my1g47lg8t&#10;DrRrqb4cr87AKiX7VnbRH8pLWa3Z8eupOhjzOJ+2L6AiTfHvGL7xBR0KYTr7K9ugegNSJP5M8Z5T&#10;UeffrYtc/2cvvgAAAP//AwBQSwMEFAAGAAgAAAAhAHDXiv/nAQAA6QIAABkAAABkcnMvX3JlbHMv&#10;ZTJvRG9jLnhtbC5yZWxzhJLbjtowEIbvK/UdIkv0DnLYboGWgICQ5ZQs0HR34Sbyxs5hc7CxAyQ8&#10;fV1HVLtSpd78Gs8/883E8WBU5ZlyxownpDCB3tGAgouAoKSITPDLs9s9oPASFghmpMAmqDEHo+Hn&#10;T4MdzmApmnicUK4ISsFNEJcl/a6qPIhxDnmHUFwIJyQsh6U4skilMEhhhFVD076p7D0DDD8wlQUy&#10;AVsgHSheTcXk/7NJGCYBtkhwynFR/mOEGgsSy5IiFVDIIlz+xUakk8Mk67CT2AolbHQ0W5be6lkt&#10;S2tNGv0q45lUW+pEqia1K3V6y4heQ8Y9yWncexnrMj9+V2m3DAERLY3VlIl2kZnerGZKQxNlwrqT&#10;hGa3ZqvxF5jTH+cE+lRcsqnLY/nn+jiTsfw2Ey+v69U0pav1609d81drrXA0rXzUk757TWO35mdH&#10;T/3V1fGXXq/NPXd757qTzfFte3Hc7dmxxpoecFIHenxy4+4et+31LjReUOzvQ2xbO2y89OPrPtjY&#10;NOLdNTuExvxY9YLFabHqh+PgbY/ZnO6JP622MPIeN/bhOMXhDhnOLoHPy+g1rwh8eErr87KKZjSp&#10;kXc/R+ETqp6PBx/ySXXNHi6X2390CBJPZFaVmBUwA+pwoH54oMPfAAAA//8DAFBLAQItABQABgAI&#10;AAAAIQC2gziS/gAAAOEBAAATAAAAAAAAAAAAAAAAAAAAAABbQ29udGVudF9UeXBlc10ueG1sUEsB&#10;Ai0AFAAGAAgAAAAhADj9If/WAAAAlAEAAAsAAAAAAAAAAAAAAAAALwEAAF9yZWxzLy5yZWxzUEsB&#10;Ai0AFAAGAAgAAAAhACfXRsQpAwAAigYAAA4AAAAAAAAAAAAAAAAALgIAAGRycy9lMm9Eb2MueG1s&#10;UEsBAi0AFAAGAAgAAAAhAIZzkuHWAAAAAwEAAA8AAAAAAAAAAAAAAAAAgwUAAGRycy9kb3ducmV2&#10;LnhtbFBLAQItABQABgAIAAAAIQBw14r/5wEAAOkCAAAZAAAAAAAAAAAAAAAAAIYGAABkcnMvX3Jl&#10;bHMvZTJvRG9jLnhtbC5yZWxzUEsFBgAAAAAFAAUAOgEAAKQI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="00E556C9">
        <w:rPr>
          <w:noProof/>
          <w:color w:val="0000FF"/>
          <w:lang w:eastAsia="ru-RU"/>
        </w:rPr>
        <w:drawing>
          <wp:inline distT="0" distB="0" distL="0" distR="0" wp14:anchorId="7360CF4E" wp14:editId="0C05323F">
            <wp:extent cx="5940425" cy="4455319"/>
            <wp:effectExtent l="0" t="0" r="3175" b="2540"/>
            <wp:docPr id="7" name="preview-image" descr="http://metod-kopilka.ru/images/doc/52/46857/img21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metod-kopilka.ru/images/doc/52/46857/img21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AEE" w:rsidRDefault="000E7AEE"/>
    <w:p w:rsidR="000E7AEE" w:rsidRDefault="000E7AEE"/>
    <w:p w:rsidR="000E7AEE" w:rsidRDefault="000E7AEE">
      <w:r>
        <w:rPr>
          <w:noProof/>
          <w:color w:val="0000FF"/>
          <w:lang w:eastAsia="ru-RU"/>
        </w:rPr>
        <w:lastRenderedPageBreak/>
        <w:drawing>
          <wp:inline distT="0" distB="0" distL="0" distR="0" wp14:anchorId="7FBDC84F" wp14:editId="22AA877A">
            <wp:extent cx="5940425" cy="4455319"/>
            <wp:effectExtent l="0" t="0" r="3175" b="2540"/>
            <wp:docPr id="9" name="preview-image" descr="http://bigslide.ru/images/14/13761/960/img6.jpg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bigslide.ru/images/14/13761/960/img6.jpg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AEE" w:rsidRDefault="000E7AEE"/>
    <w:p w:rsidR="000E7AEE" w:rsidRDefault="000E7AEE"/>
    <w:p w:rsidR="000E7AEE" w:rsidRDefault="000E7AEE"/>
    <w:p w:rsidR="00732B74" w:rsidRDefault="000E7AEE">
      <w:r>
        <w:rPr>
          <w:noProof/>
          <w:color w:val="0000FF"/>
          <w:lang w:eastAsia="ru-RU"/>
        </w:rPr>
        <w:lastRenderedPageBreak/>
        <mc:AlternateContent>
          <mc:Choice Requires="wps">
            <w:drawing>
              <wp:inline distT="0" distB="0" distL="0" distR="0" wp14:anchorId="2439005C" wp14:editId="3E257FB4">
                <wp:extent cx="304800" cy="304800"/>
                <wp:effectExtent l="0" t="0" r="0" b="0"/>
                <wp:docPr id="10" name="preview-image" descr="https://go1.imgsmail.ru/imgpreview?key=19af8a705996621a&amp;mb=imgdb_preview_707">
                  <a:hlinkClick xmlns:a="http://schemas.openxmlformats.org/drawingml/2006/main" r:id="rId20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preview-image" o:spid="_x0000_s1026" alt="https://go1.imgsmail.ru/imgpreview?key=19af8a705996621a&amp;mb=imgdb_preview_707" href="http://go.mail.ru/redir?q=%D1%8D%D0%BD%D0%B4%D0%BE%D0%BF%D0%BB%D0%B0%D0%B7%D0%BC%D0%B0%D1%82%D0%B8%D1%87%D0%B5%D1%81%D0%BA%D0%B0%D1%8F%20%D1%81%D0%B5%D1%82%D1%8C%20%D1%80%D0%B8%D1%81%D1%83%D0%BD%D0%BE%D0%BA&amp;via_page=1&amp;type=sr&amp;redir=eJzLKCkpsNLXz8gvyU3N1Ssq1U_NyEvJL8hJrMpNLMlMzkgtzk7MStQtTi3RzS9KT8zLz0yp1M3UTSkqTc9M1S3OLy5JLMvJSswqLU7OAApk56SWZGcyXOy9sPfClgv7Luy_sPvChgvbL-y5sOFi04UdF9svbL3YeGEXkNevAGRsvdh0sUfhYgNQpvFiM1DPvgu7GAxNLMyNTQ1NjM0Z3m85PVVxAW9V1pXbOhxX0hgBV8lVjQ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+ENAMAAKUGAAAOAAAAZHJzL2Uyb0RvYy54bWysVdtunDAQfa/Uf7D80DcW2LIXaEiULqGq&#10;lF6kts+RFwxY6wu1vUvSqv/esWGTTSpVVVse0PjCzJwzZ4azi1vB0YFqw5TMcTyLMKKyUjWTbY6/&#10;fC6DNUbGElkTriTN8R01+OL8+bOzoc/oXHWK11QjcCJNNvQ57qztszA0VUcFMTPVUwmHjdKCWFjq&#10;Nqw1GcC74OE8ipbhoHTda1VRY2C3GA/xufffNLSyH5rGUIt4jiE369/av7fuHZ6fkazVpO9YNaVB&#10;/iILQZiEoPeuCmIJ2mv2iyvBKq2MauysUiJUTcMq6jEAmjh6guZTR3rqsQA5pr+nyfw/t9X7w0eN&#10;WA21A3okEVCjXtMDo0PABGkpRjU1FTDmKmOgNK2KZ0y0BiDzmd6HYE8fXOzoXR6npFmTVbRI0+Vy&#10;HpMXRPSvxDaHa/X2Zrp5s4pWnq6OM7nbcFbtJnBToN9LYKStUNVeUGlHHWjKiQURmo71BiOdOUz6&#10;bR1D0Vtbao/sxde9sq9utpzI3Wg7AYQDAPNEONl481P/Ubtymv5aVTuDpNp0RLb00vQgKSALuDpu&#10;aa2GjpIaqhKfuht9OIcGvKHt8E7VwC7ZW+Wx3zZauBiABt16Rd7dK5LeWlTB5ssoWUdQmAqOJtsl&#10;TLLjx7029g1VAjkDAEN23jk5XBs7Xj1ecbGkKhnnXvRcPtoAn+MOhIZP3ZlLwmv4exqlV+urdRIk&#10;8+VVkERFEVyWmyRYlvFqUbwsNpsi/uHixknWsbqm0oU59lOc/Jlep84eO+G+o4zirHbuXEpGt9sN&#10;1+hAoJ9L/3jK4eThWvg4Dc8XYHkCKZ4n0et5GpTL9SpIymQRpKtoHURx+jpdRkmaFOVjSNdM0n+H&#10;hIYcp4v5wlfpJOkn2CL//IqNZIJZmJiciRyDNOBxl0jmFHgla29baM3RPqHCpf9ABZT7WGgvfyfR&#10;Uf1bVd+BXLUCOYHyYLaD0Sn9DaMB5mSOzdc90TAX+FsJkk/jJHGD1S+SxWoOC316sj09IbICVzm2&#10;GI3mxsIKPtn3mrUdRIo9MVJdQps0zEvYtdCY1dSrMAs9kmluu2F7uva3Hv4u5z8BAAD//wMAUEsD&#10;BBQABgAIAAAAIQCGc5Lh1gAAAAMBAAAPAAAAZHJzL2Rvd25yZXYueG1sTI9Ba8JAEIXvBf/DMkJv&#10;daMUCWk2IoJIeijE+gPG7DQJZmdDdtX033faHtrLDI83vPlevplcr240hs6zgeUiAUVce9txY+D0&#10;vn9KQYWIbLH3TAY+KcCmmD3kmFl/54pux9goCeGQoYE2xiHTOtQtOQwLPxCL9+FHh1Hk2Gg74l3C&#10;Xa9XSbLWDjuWDy0OtGupvhyvzsAqJftWdtEfyktZrdnx66k6GPM4n7YvoCJN8e8YvvEFHQphOvsr&#10;26B6A1Ik/kzxnlNR59+ti1z/Zy++AAAA//8DAFBLAwQUAAYACAAAACEAiyVGkwUCAAARAwAAGQAA&#10;AGRycy9fcmVscy9lMm9Eb2MueG1sLnJlbHOEkttuozAQhu9X2ndASNm7BghNQ3ZDInIgagrkAKRp&#10;byIKjqGcHJu4gadfr1FWrbTS3vwazz/zzWA8mlzzTKAAk6QsdFHpyqIAirCMkgLqou+Zd5ookCoo&#10;oiArC6CLNSDiZPz922gHsqBiTSROEBEYpSC6GFcV+ilJJIxBHpBuiUDBnFOJ86BiRwwlFIRpAIHU&#10;k+UHCX9miOMvTOEx0kX8GCmi4NWITf4/uzydkhDMy/CSg6L6xwgpZiScJUXKoAGGoPqLhWU3D5Ks&#10;iy9sqyjBk7PemSsdbd6Zy51pq/c8XnA1uU65ylwHXGe3DOvt8VjjnNbt81jheeNTpdnpMQhraa22&#10;jLWzzOxmtVNaGitjlsoJ7W7tVsaPIEe/aBIcEbtkXeHH6s/1Ecxj/m06WDXW0yxFxLEOjQZp7auO&#10;4pKz4h+dekFXlhavsI0cy87sJoVVkw5st9pWXqLuGnf45GmN1cg1UmzV99z07IVDW3HVtVX3V5ZN&#10;Vy75OFv+YG0YKO0/uM+vy7A+rOsh2ZxmGaQD61IfyYbOYkjfrLu6T9ZmIt/7kTkkLKG+gOXikDqA&#10;GssdoVEsE/8Uv0Bni6iZ2Mp8Q+FlsDSubL/a8baK827Lr2qu9Tf7/dV4Hu4VdHhbx9eDHMPpXsv2&#10;79vb/7bLiD2lxbUCuAgyURqPpC8PefwbAAD//wMAUEsBAi0AFAAGAAgAAAAhALaDOJL+AAAA4QEA&#10;ABMAAAAAAAAAAAAAAAAAAAAAAFtDb250ZW50X1R5cGVzXS54bWxQSwECLQAUAAYACAAAACEAOP0h&#10;/9YAAACUAQAACwAAAAAAAAAAAAAAAAAvAQAAX3JlbHMvLnJlbHNQSwECLQAUAAYACAAAACEAQSGf&#10;hDQDAAClBgAADgAAAAAAAAAAAAAAAAAuAgAAZHJzL2Uyb0RvYy54bWxQSwECLQAUAAYACAAAACEA&#10;hnOS4dYAAAADAQAADwAAAAAAAAAAAAAAAACOBQAAZHJzL2Rvd25yZXYueG1sUEsBAi0AFAAGAAgA&#10;AAAhAIslRpMFAgAAEQMAABkAAAAAAAAAAAAAAAAAkQYAAGRycy9fcmVscy9lMm9Eb2MueG1sLnJl&#10;bHNQSwUGAAAAAAUABQA6AQAAzQg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>
        <w:rPr>
          <w:noProof/>
          <w:color w:val="0000FF"/>
          <w:lang w:eastAsia="ru-RU"/>
        </w:rPr>
        <w:drawing>
          <wp:inline distT="0" distB="0" distL="0" distR="0" wp14:anchorId="02BCC66B" wp14:editId="6D412895">
            <wp:extent cx="6160047" cy="4610100"/>
            <wp:effectExtent l="0" t="0" r="0" b="0"/>
            <wp:docPr id="11" name="preview-image" descr="http://ppt4web.ru/images/73/5296/310/img10.jpg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ppt4web.ru/images/73/5296/310/img10.jpg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047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B74" w:rsidRDefault="00732B74"/>
    <w:p w:rsidR="00732B74" w:rsidRDefault="00732B74"/>
    <w:p w:rsidR="00732B74" w:rsidRDefault="00732B74"/>
    <w:p w:rsidR="00732B74" w:rsidRDefault="00732B74"/>
    <w:p w:rsidR="00732B74" w:rsidRDefault="00732B74"/>
    <w:p w:rsidR="00732B74" w:rsidRPr="00732B74" w:rsidRDefault="000E7AEE" w:rsidP="00732B74">
      <w:pPr>
        <w:pStyle w:val="sheetnormal"/>
      </w:pPr>
      <w:r>
        <w:rPr>
          <w:noProof/>
          <w:color w:val="0000FF"/>
        </w:rPr>
        <mc:AlternateContent>
          <mc:Choice Requires="wps">
            <w:drawing>
              <wp:inline distT="0" distB="0" distL="0" distR="0" wp14:anchorId="611B5BF5" wp14:editId="71A3BD96">
                <wp:extent cx="304800" cy="304800"/>
                <wp:effectExtent l="0" t="0" r="0" b="0"/>
                <wp:docPr id="12" name="preview-image" descr="https://go1.imgsmail.ru/imgpreview?key=19af8a705996621a&amp;mb=imgdb_preview_707">
                  <a:hlinkClick xmlns:a="http://schemas.openxmlformats.org/drawingml/2006/main" r:id="rId20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preview-image" o:spid="_x0000_s1026" alt="https://go1.imgsmail.ru/imgpreview?key=19af8a705996621a&amp;mb=imgdb_preview_707" href="http://go.mail.ru/redir?q=%D1%8D%D0%BD%D0%B4%D0%BE%D0%BF%D0%BB%D0%B0%D0%B7%D0%BC%D0%B0%D1%82%D0%B8%D1%87%D0%B5%D1%81%D0%BA%D0%B0%D1%8F%20%D1%81%D0%B5%D1%82%D1%8C%20%D1%80%D0%B8%D1%81%D1%83%D0%BD%D0%BE%D0%BA&amp;via_page=1&amp;type=sr&amp;redir=eJzLKCkpsNLXz8gvyU3N1Ssq1U_NyEvJL8hJrMpNLMlMzkgtzk7MStQtTi3RzS9KT8zLz0yp1M3UTSkqTc9M1S3OLy5JLMvJSswqLU7OAApk56SWZGcyXOy9sPfClgv7Luy_sPvChgvbL-y5sOFi04UdF9svbL3YeGEXkNevAGRsvdh0sUfhYgNQpvFiM1DPvgu7GAxNLMyNTQ1NjM0Z3m85PVVxAW9V1pXbOhxX0hgBV8lVjQ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UDoNwMAAKUGAAAOAAAAZHJzL2Uyb0RvYy54bWysVUtv3DgMvhfY/yDo0JvHj3oeduME6Tgu&#10;CqQPoLvnQGPLtjB6uJJmnHSx/72U7EkmKbBYtOuDQIkSyY/8SF9c3QuOjlQbpmSB40WEEZW1apjs&#10;CvzXn1WwwchYIhvClaQFfqAGX13+8epiHHKaqF7xhmoERqTJx6HAvbVDHoam7qkgZqEGKkHZKi2I&#10;ha3uwkaTEawLHiZRtApHpZtBq5oaA6flpMSX3n7b0tp+bltDLeIFhtisX7Vfd24NLy9I3mky9Kye&#10;wyC/EIUgTILTR1MlsQQdNPvJlGC1Vka1dlErEaq2ZTX1GABNHL1A87UnA/VYIDlmeEyT+f/M1p+O&#10;XzRiDdQuwUgSATUaND0yOgZMkI5i1FBTQ8ZcZQyUplPxgonOAGS+0IcQ5PnB1Z4+FHFG2g1ZR8ss&#10;W62SmLwmYngrdgVca3Z38827dbT26eo5k/stZ/V+Bjc7+ncKTGkrVX0QVNqJB5pyYoGEpmeDwUjn&#10;DpP+0MRQ9M5W2iN7/e2g7Nu7HSdyP8mOAOEIwHwiHG28+HX4ol05zXCr6r1BUm17Ijt6bQagFCQL&#10;cnU60lqNPSUNVCU+NzfZcAYNWEO78aNqILvkYJXHft9q4XwAGnTvGfnwyEh6b1ENh2+idBMBb2tQ&#10;zbILmOSnx4M29j1VAjkBAEN03jg53ho7XT1dcb6kqhjnnvRcPjsAm9MJuIanTueC8Bz+O4uym83N&#10;Jg3SZHUTpFFZBtfVNg1WVbxelm/K7baM/3F+4zTvWdNQ6dyc+ilO/xtf586eOuGxo4zirHHmXEhG&#10;d7st1+hIoJ8r//mUg+bpWvg8DJ8vwPICUpyk0bskC6rVZh2kVboMsnW0CaI4e5etojRLy+o5pFsm&#10;6e9DQmOBs2Wy9FU6C/oFtsh/P2MjuWAWJiZnosBADfjcJZI7Bt7IxssWWnOSz1Lhwn9KBZT7VGhP&#10;f0fRif071TwAXbUCOgHzYLaD0Cv9HaMR5mSBzbcD0TAX+AcJlM/iNHWD1W/S5TqBjT7X7M41RNZg&#10;qsAWo0ncWtjBk8OgWdeDp9gnRqpraJOWeQq7FpqimnsVZqFHMs9tN2zP9/7W09/l8gcAAAD//wMA&#10;UEsDBBQABgAIAAAAIQCGc5Lh1gAAAAMBAAAPAAAAZHJzL2Rvd25yZXYueG1sTI9Ba8JAEIXvBf/D&#10;MkJvdaMUCWk2IoJIeijE+gPG7DQJZmdDdtX033faHtrLDI83vPlevplcr240hs6zgeUiAUVce9tx&#10;Y+D0vn9KQYWIbLH3TAY+KcCmmD3kmFl/54pux9goCeGQoYE2xiHTOtQtOQwLPxCL9+FHh1Hk2Gg7&#10;4l3CXa9XSbLWDjuWDy0OtGupvhyvzsAqJftWdtEfyktZrdnx66k6GPM4n7YvoCJN8e8YvvEFHQph&#10;Ovsr26B6A1Ik/kzxnlNR59+ti1z/Zy++AAAA//8DAFBLAwQUAAYACAAAACEAiyVGkwUCAAARAwAA&#10;GQAAAGRycy9fcmVscy9lMm9Eb2MueG1sLnJlbHOEkttuozAQhu9X2ndASNm7BghNQ3ZDInIgagrk&#10;AKRpbyIKjqGcHJu4gadfr1FWrbTS3vwazz/zzWA8mlzzTKAAk6QsdFHpyqIAirCMkgLqou+Zd5oo&#10;kCoooiArC6CLNSDiZPz922gHsqBiTSROEBEYpSC6GFcV+ilJJIxBHpBuiUDBnFOJ86BiRwwlFIRp&#10;AIHUk+UHCX9miOMvTOEx0kX8GCmi4NWITf4/uzydkhDMy/CSg6L6xwgpZiScJUXKoAGGoPqLhWU3&#10;D5Ksiy9sqyjBk7PemSsdbd6Zy51pq/c8XnA1uU65ylwHXGe3DOvt8VjjnNbt81jheeNTpdnpMQhr&#10;aa22jLWzzOxmtVNaGitjlsoJ7W7tVsaPIEe/aBIcEbtkXeHH6s/1Ecxj/m06WDXW0yxFxLEOjQZp&#10;7auO4pKz4h+dekFXlhavsI0cy87sJoVVkw5st9pWXqLuGnf45GmN1cg1UmzV99z07IVDW3HVtVX3&#10;V5ZNVy75OFv+YG0YKO0/uM+vy7A+rOsh2ZxmGaQD61IfyYbOYkjfrLu6T9ZmIt/7kTkkLKG+gOXi&#10;kDqAGssdoVEsE/8Uv0Bni6iZ2Mp8Q+FlsDSubL/a8baK827Lr2qu9Tf7/dV4Hu4VdHhbx9eDHMPp&#10;Xsv279vb/7bLiD2lxbUCuAgyURqPpC8PefwbAAD//wMAUEsBAi0AFAAGAAgAAAAhALaDOJL+AAAA&#10;4QEAABMAAAAAAAAAAAAAAAAAAAAAAFtDb250ZW50X1R5cGVzXS54bWxQSwECLQAUAAYACAAAACEA&#10;OP0h/9YAAACUAQAACwAAAAAAAAAAAAAAAAAvAQAAX3JlbHMvLnJlbHNQSwECLQAUAAYACAAAACEA&#10;snlA6DcDAAClBgAADgAAAAAAAAAAAAAAAAAuAgAAZHJzL2Uyb0RvYy54bWxQSwECLQAUAAYACAAA&#10;ACEAhnOS4dYAAAADAQAADwAAAAAAAAAAAAAAAACRBQAAZHJzL2Rvd25yZXYueG1sUEsBAi0AFAAG&#10;AAgAAAAhAIslRpMFAgAAEQMAABkAAAAAAAAAAAAAAAAAlAYAAGRycy9fcmVscy9lMm9Eb2MueG1s&#10;LnJlbHNQSwUGAAAAAAUABQA6AQAA0Ag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="00732B74" w:rsidRPr="00732B74">
        <w:t xml:space="preserve">Эндоплазматическая сеть является системой синтеза и транспорта </w:t>
      </w:r>
      <w:hyperlink r:id="rId23" w:tooltip="Узел: Библиотека &lt; &quot;Общая биология&quot; для 10-11 кл. общеобразовательных учереждений &lt; Клетка - единица живого &lt; Химический состав клетки &lt; Органические соединения" w:history="1">
        <w:r w:rsidR="00732B74" w:rsidRPr="00732B74">
          <w:rPr>
            <w:color w:val="3F7FBF"/>
            <w:u w:val="single"/>
          </w:rPr>
          <w:t>органических веществ</w:t>
        </w:r>
      </w:hyperlink>
      <w:r w:rsidR="00732B74" w:rsidRPr="00732B74">
        <w:t xml:space="preserve"> в цитоплазме клетки, представляющая собой ажурную конструкцию из соединенных полостей, канальцев и трубочек (рис. 11, 2; 13). Они ограничены мембраной, сходной по строению с плазматической.</w:t>
      </w:r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2B74" w:rsidRPr="00732B74" w:rsidRDefault="00282A91" w:rsidP="00732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4" w:tgtFrame="_blank" w:history="1">
        <w:r w:rsidR="00732B74" w:rsidRPr="00732B74">
          <w:rPr>
            <w:rFonts w:ascii="Times New Roman" w:eastAsia="Times New Roman" w:hAnsi="Times New Roman" w:cs="Times New Roman"/>
            <w:noProof/>
            <w:color w:val="3F7FBF"/>
            <w:sz w:val="24"/>
            <w:szCs w:val="24"/>
            <w:lang w:eastAsia="ru-RU"/>
          </w:rPr>
          <w:drawing>
            <wp:inline distT="0" distB="0" distL="0" distR="0" wp14:anchorId="3D1FF508" wp14:editId="0E08189D">
              <wp:extent cx="4619625" cy="2409825"/>
              <wp:effectExtent l="0" t="0" r="9525" b="9525"/>
              <wp:docPr id="13" name="Рисунок 13" descr="http://gerontology-explorer.narod.ru/Storage/Kletca2.jpg">
                <a:hlinkClick xmlns:a="http://schemas.openxmlformats.org/drawingml/2006/main" r:id="rId24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http://gerontology-explorer.narod.ru/Storage/Kletca2.jpg">
                        <a:hlinkClick r:id="rId24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9625" cy="2409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732B74" w:rsidRPr="00732B74">
          <w:rPr>
            <w:rFonts w:ascii="Times New Roman" w:eastAsia="Times New Roman" w:hAnsi="Times New Roman" w:cs="Times New Roman"/>
            <w:color w:val="3F7FBF"/>
            <w:sz w:val="24"/>
            <w:szCs w:val="24"/>
            <w:u w:val="single"/>
            <w:lang w:eastAsia="ru-RU"/>
          </w:rPr>
          <w:br/>
        </w:r>
      </w:hyperlink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Эндоплазматическая сеть в клетке.</w:t>
      </w:r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2B74" w:rsidRPr="00732B74" w:rsidRDefault="00732B74" w:rsidP="00732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7A4F74E" wp14:editId="3EB054FC">
            <wp:extent cx="3543300" cy="2733675"/>
            <wp:effectExtent l="0" t="0" r="0" b="9525"/>
            <wp:docPr id="14" name="Рисунок 14" descr="http://gerontology-explorer.narod.ru/Storage/09.11.2007_22-34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erontology-explorer.narod.ru/Storage/09.11.2007_22-34-15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13. Схема строения эндоплазматической сети.</w:t>
      </w:r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1 - свободные </w:t>
      </w:r>
      <w:hyperlink r:id="rId27" w:tooltip="Узел: Библиотека &lt; &quot;Общая биология&quot; для 10-11 кл. общеобразовательных учереждений &lt; Клетка - единица живого &lt; Структура и функции клетки &lt; Цитоплазма &lt; Рибосомы" w:history="1">
        <w:r w:rsidRPr="00732B74">
          <w:rPr>
            <w:rFonts w:ascii="Times New Roman" w:eastAsia="Times New Roman" w:hAnsi="Times New Roman" w:cs="Times New Roman"/>
            <w:color w:val="3F7FBF"/>
            <w:sz w:val="24"/>
            <w:szCs w:val="24"/>
            <w:u w:val="single"/>
            <w:lang w:eastAsia="ru-RU"/>
          </w:rPr>
          <w:t>рибосомы</w:t>
        </w:r>
      </w:hyperlink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2 - полости;</w:t>
      </w:r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3 - рибосомы, прикрепленные к мембранам;</w:t>
      </w:r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4 - </w:t>
      </w:r>
      <w:hyperlink r:id="rId28" w:tooltip="Узел: Библиотека &lt; &quot;Общая биология&quot; для 10-11 кл. общеобразовательных учереждений &lt; Клетка - единица живого &lt; Структура и функции клетки &lt; Ядро. Прокариоты и эукариоты" w:history="1">
        <w:r w:rsidRPr="00732B74">
          <w:rPr>
            <w:rFonts w:ascii="Times New Roman" w:eastAsia="Times New Roman" w:hAnsi="Times New Roman" w:cs="Times New Roman"/>
            <w:color w:val="3F7FBF"/>
            <w:sz w:val="24"/>
            <w:szCs w:val="24"/>
            <w:u w:val="single"/>
            <w:lang w:eastAsia="ru-RU"/>
          </w:rPr>
          <w:t>ядерная</w:t>
        </w:r>
      </w:hyperlink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оболочка.</w:t>
      </w:r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мембранам эндоплазматической сети прикреплено большое число </w:t>
      </w:r>
      <w:hyperlink r:id="rId29" w:tooltip="Узел: Библиотека &lt; &quot;Общая биология&quot; для 10-11 кл. общеобразовательных учереждений &lt; Клетка - единица живого &lt; Структура и функции клетки &lt; Цитоплазма &lt; Рибосомы" w:history="1">
        <w:r w:rsidRPr="00732B74">
          <w:rPr>
            <w:rFonts w:ascii="Times New Roman" w:eastAsia="Times New Roman" w:hAnsi="Times New Roman" w:cs="Times New Roman"/>
            <w:color w:val="3F7FBF"/>
            <w:sz w:val="24"/>
            <w:szCs w:val="24"/>
            <w:u w:val="single"/>
            <w:lang w:eastAsia="ru-RU"/>
          </w:rPr>
          <w:t>рибосом</w:t>
        </w:r>
      </w:hyperlink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B74" w:rsidRPr="00732B74" w:rsidRDefault="00732B74" w:rsidP="00732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E7AEE" w:rsidRDefault="000E7AEE"/>
    <w:sectPr w:rsidR="000E7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A91" w:rsidRDefault="00282A91" w:rsidP="00720D9E">
      <w:pPr>
        <w:spacing w:after="0" w:line="240" w:lineRule="auto"/>
      </w:pPr>
      <w:r>
        <w:separator/>
      </w:r>
    </w:p>
  </w:endnote>
  <w:endnote w:type="continuationSeparator" w:id="0">
    <w:p w:rsidR="00282A91" w:rsidRDefault="00282A91" w:rsidP="00720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A91" w:rsidRDefault="00282A91" w:rsidP="00720D9E">
      <w:pPr>
        <w:spacing w:after="0" w:line="240" w:lineRule="auto"/>
      </w:pPr>
      <w:r>
        <w:separator/>
      </w:r>
    </w:p>
  </w:footnote>
  <w:footnote w:type="continuationSeparator" w:id="0">
    <w:p w:rsidR="00282A91" w:rsidRDefault="00282A91" w:rsidP="00720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C78"/>
    <w:rsid w:val="000E7AEE"/>
    <w:rsid w:val="00203203"/>
    <w:rsid w:val="00282A91"/>
    <w:rsid w:val="00426C78"/>
    <w:rsid w:val="004B4C12"/>
    <w:rsid w:val="00535109"/>
    <w:rsid w:val="00720D9E"/>
    <w:rsid w:val="00732B74"/>
    <w:rsid w:val="00994AE6"/>
    <w:rsid w:val="00B50549"/>
    <w:rsid w:val="00BD2F4C"/>
    <w:rsid w:val="00E556C9"/>
    <w:rsid w:val="00FA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549"/>
    <w:rPr>
      <w:rFonts w:ascii="Tahoma" w:hAnsi="Tahoma" w:cs="Tahoma"/>
      <w:sz w:val="16"/>
      <w:szCs w:val="16"/>
    </w:rPr>
  </w:style>
  <w:style w:type="paragraph" w:customStyle="1" w:styleId="sheetnormal">
    <w:name w:val="sheetnormal"/>
    <w:basedOn w:val="a"/>
    <w:rsid w:val="00732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20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0D9E"/>
  </w:style>
  <w:style w:type="paragraph" w:styleId="a7">
    <w:name w:val="footer"/>
    <w:basedOn w:val="a"/>
    <w:link w:val="a8"/>
    <w:uiPriority w:val="99"/>
    <w:unhideWhenUsed/>
    <w:rsid w:val="00720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0D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549"/>
    <w:rPr>
      <w:rFonts w:ascii="Tahoma" w:hAnsi="Tahoma" w:cs="Tahoma"/>
      <w:sz w:val="16"/>
      <w:szCs w:val="16"/>
    </w:rPr>
  </w:style>
  <w:style w:type="paragraph" w:customStyle="1" w:styleId="sheetnormal">
    <w:name w:val="sheetnormal"/>
    <w:basedOn w:val="a"/>
    <w:rsid w:val="00732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20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0D9E"/>
  </w:style>
  <w:style w:type="paragraph" w:styleId="a7">
    <w:name w:val="footer"/>
    <w:basedOn w:val="a"/>
    <w:link w:val="a8"/>
    <w:uiPriority w:val="99"/>
    <w:unhideWhenUsed/>
    <w:rsid w:val="00720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0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6267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9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22453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29480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54038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go.mail.ru/redir?q=%D1%8D%D0%BD%D0%B4%D0%BE%D0%BF%D0%BB%D0%B0%D0%B7%D0%BC%D0%B0%D1%82%D0%B8%D1%87%D0%B5%D1%81%D0%BA%D0%B0%D1%8F%20%D1%81%D0%B5%D1%82%D1%8C%20%D1%80%D0%B8%D1%81%D1%83%D0%BD%D0%BE%D0%BA&amp;via_page=1&amp;type=sr&amp;redir=eJzLKCkpsNLXryzNySxLzEvOSK3US87P1Vd1MVS1MASTRmDSQNXFQNXJFUyagkkXMGkBEdEFU45g0gmmCKIZLm6hz3Cx98LeC1su7Luw_8LuCxsubL-w58KGi00Xdlxsv7D1YuOFXUBevwKQsfVi08UehYsNQJnGi81APfsu7GIwNLEwNzY1NDKyZHjwod7wTYWpzX037ds3opfrAQCY_E8a" TargetMode="External"/><Relationship Id="rId18" Type="http://schemas.openxmlformats.org/officeDocument/2006/relationships/hyperlink" Target="http://go.mail.ru/redir?q=%D1%8D%D0%BD%D0%B4%D0%BE%D0%BF%D0%BB%D0%B0%D0%B7%D0%BC%D0%B0%D1%82%D0%B8%D1%87%D0%B5%D1%81%D0%BA%D0%B0%D1%8F%20%D1%81%D0%B5%D1%82%D1%8C%20%D1%80%D0%B8%D1%81%D1%83%D0%BD%D0%BE%D0%BA&amp;via_page=1&amp;type=sr&amp;redir=eJwlizEOgjAYRlm8BxcA0oBiuA1qA7WVGigDm-Cgg8awegBnBogGFW9g_v8qegGbuL0v73uxUuvAcWYsygRbUDvNNUshI1aEDnH9CbG4oIqHVqZSSRNGLZrzMGVSsXlMMy6L_4HZsVoJA4_whBYGeMEdGrjCAxqs4IY76LCEXq-TqaHDCg8mbrQpcaubAXqDeFPfHRPP9Y3R59Iu334d7L_1mSbNDxc8Uts" TargetMode="External"/><Relationship Id="rId26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hyperlink" Target="http://go.mail.ru/redir?q=%D1%8D%D0%BD%D0%B4%D0%BE%D0%BF%D0%BB%D0%B0%D0%B7%D0%BC%D0%B0%D1%82%D0%B8%D1%87%D0%B5%D1%81%D0%BA%D0%B0%D1%8F%20%D1%81%D0%B5%D1%82%D1%8C%20%D1%80%D0%B8%D1%81%D1%83%D0%BD%D0%BE%D0%BA&amp;via_page=1&amp;type=sr&amp;redir=eJzLKCkpsNLXLygoMSlPTdIrKtVPyszPyU_PzErUz85JLclPzsirTNUtLikqzS4pLarUyyjJzWG42Hth74UtF_Zd2H9h94UNF7Zf2HNhw8WmCzsutl_YerHxwi4gr18ByNh6selij8LFBqBM48VmoJ59F3YxGJpYmBubGpoaGTJcev53S_XUL2cymXdvaTt-RRsAppNLhA" TargetMode="External"/><Relationship Id="rId7" Type="http://schemas.openxmlformats.org/officeDocument/2006/relationships/hyperlink" Target="http://go.mail.ru/redir?q=%D1%8D%D0%BD%D0%B4%D0%BE%D0%BF%D0%BB%D0%B0%D0%B7%D0%BC%D0%B0%D1%82%D0%B8%D1%87%D0%B5%D1%81%D0%BA%D0%B0%D1%8F%20%D1%81%D0%B5%D1%82%D1%8C%20%D1%80%D0%B8%D1%81%D1%83%D0%BD%D0%BE%D0%BA&amp;via_page=1&amp;type=sr&amp;redir=eJzLKCkpsNLXLy8v10vKzynOyK8syy8oyi_WKyrVLyxNLS7JzM8r1jc0NzA1tTDVLS4pyk_Ny0zVzdQtys_RTc1LyS_ISazKTSzJTM5ILc7Oz9ItTi3J1Msoyc1huNh7Ye-FLRf2Xdh_YfeFDRe2X9hzYcPFpgs7LrZf2Hqx8cIuIK9fAcjYerHpYo_CxQagTOPFZqCefRd2MRiaWJgbmxoaGBsz-Aq3SD_nbF6_XEPU-21ojxgA_uFUqQ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5.jpeg"/><Relationship Id="rId25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hyperlink" Target="http://go.mail.ru/redir?q=%D1%8D%D0%BD%D0%B4%D0%BE%D0%BF%D0%BB%D0%B0%D0%B7%D0%BC%D0%B0%D1%82%D0%B8%D1%87%D0%B5%D1%81%D0%BA%D0%B0%D1%8F%20%D1%81%D0%B5%D1%82%D1%8C%20%D1%80%D0%B8%D1%81%D1%83%D0%BD%D0%BE%D0%BA&amp;via_page=1&amp;type=sr&amp;redir=eJwVizEOgjAYRjkKF6CAQESdHDxHg6GRpmARSlgFBxaNN_AGJgwSDSpe4e8p3F1drNt738sXCZFOTbMsS5QQwUOD8ZTGLEBZYRYZZzjleEl5zFeU_lmQhOBNwUUuMk7WlGAWE8Hof8K2pSzIc8Oz_ImDIpFo8gBPuMAAL7hDC1d4QCtruMkGOllBr-yoK-hkLfe63KpSyZ36DNBrtuuPHc8e-a52_pyS72yOFow1oTu8f_HcWT4" TargetMode="External"/><Relationship Id="rId20" Type="http://schemas.openxmlformats.org/officeDocument/2006/relationships/hyperlink" Target="http://go.mail.ru/redir?q=%D1%8D%D0%BD%D0%B4%D0%BE%D0%BF%D0%BB%D0%B0%D0%B7%D0%BC%D0%B0%D1%82%D0%B8%D1%87%D0%B5%D1%81%D0%BA%D0%B0%D1%8F%20%D1%81%D0%B5%D1%82%D1%8C%20%D1%80%D0%B8%D1%81%D1%83%D0%BD%D0%BE%D0%BA&amp;via_page=1&amp;type=sr&amp;redir=eJzLKCkpsNLXz8gvyU3N1Ssq1U_NyEvJL8hJrMpNLMlMzkgtzk7MStQtTi3RzS9KT8zLz0yp1M3UTSkqTc9M1S3OLy5JLMvJSswqLU7OAApk56SWZGcyXOy9sPfClgv7Luy_sPvChgvbL-y5sOFi04UdF9svbL3YeGEXkNevAGRsvdh0sUfhYgNQpvFiM1DPvgu7GAxNLMyNTQ1NjM0Z3m85PVVxAW9V1pXbOhxX0hgBV8lVjQ" TargetMode="External"/><Relationship Id="rId29" Type="http://schemas.openxmlformats.org/officeDocument/2006/relationships/hyperlink" Target="http://gerontology-explorer.narod.ru/d7ef8088-663a-4355-a763-2753415a174c.htm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go.mail.ru/redir?q=%D1%8D%D0%BD%D0%B4%D0%BE%D0%BF%D0%BB%D0%B0%D0%B7%D0%BC%D0%B0%D1%82%D0%B8%D1%87%D0%B5%D1%81%D0%BA%D0%B0%D1%8F%20%D1%81%D0%B5%D1%82%D1%8C%20%D1%80%D0%B8%D1%81%D1%83%D0%BD%D0%BE%D0%BA&amp;via_page=1&amp;type=sr&amp;redir=eJzLKCkpsNLXz8lMS9UtLilNSc0rKdYrKtUvLinKT83LTNVNLc1OLMrML8lMzkgtzs7P0s3OSS3JztQ10me42Hth74UtF_Zd2H9h94UNF7Zf2HNhw8WmCzsutl_YerHxwi4gr18ByNh6selij8LFBqBM48VmoJ59F3YxGJpYmBubGhoZWTIsanR0X9W0dXLrMyfDt_dZ5gIAvA5Lag" TargetMode="External"/><Relationship Id="rId24" Type="http://schemas.openxmlformats.org/officeDocument/2006/relationships/hyperlink" Target="http://gerontology-explorer.narod.ru/Storage/Kletca2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go.mail.ru/redir?q=%D1%8D%D0%BD%D0%B4%D0%BE%D0%BF%D0%BB%D0%B0%D0%B7%D0%BC%D0%B0%D1%82%D0%B8%D1%87%D0%B5%D1%81%D0%BA%D0%B0%D1%8F%20%D1%81%D0%B5%D1%82%D1%8C%20%D1%80%D0%B8%D1%81%D1%83%D0%BD%D0%BE%D0%BA&amp;via_page=1&amp;type=sr&amp;redir=eJzLKCkpKLbS10_KL0nM00tO1i9NzkhNysvM1k_KzM_JT8-sTNQ3NNBPqjQwMNQvMDA01csoyc1huNh7Ye-FLRf2Xdh_YfeFDRe2X9hzYcPFpgs7LrZf2Hqx8cIuIK9fAcjYerHpYo_CxQagTOPFZqCefRd2MRiaWJgbmxoaGVkyvJxgEpiydT5HdfVdxWqZ_asBxzlGww" TargetMode="External"/><Relationship Id="rId23" Type="http://schemas.openxmlformats.org/officeDocument/2006/relationships/hyperlink" Target="http://gerontology-explorer.narod.ru/3868a7e4-d005-42de-a783-2c0f40f7b0a4.html" TargetMode="External"/><Relationship Id="rId28" Type="http://schemas.openxmlformats.org/officeDocument/2006/relationships/hyperlink" Target="http://gerontology-explorer.narod.ru/9dc8a72c-faf1-4a70-8eb7-8c0d63963562.html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6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go.mail.ru/redir?q=%D1%8D%D0%BD%D0%B4%D0%BE%D0%BF%D0%BB%D0%B0%D0%B7%D0%BC%D0%B0%D1%82%D0%B8%D1%87%D0%B5%D1%81%D0%BA%D0%B0%D1%8F%20%D1%81%D0%B5%D1%82%D1%8C%20%D1%80%D0%B8%D1%81%D1%83%D0%BD%D0%BE%D0%BA&amp;via_page=1&amp;type=sr&amp;redir=eJzLKCkpsNLXT8rMz8lMTq00KivK0ysq1c_MS0mt0M9PycvPTc1NKkrMy6tMjc8vSk_My89MqdQ30DW3MGO42Hth74UtF_Zd2H9h94UNF7Zf2HNhw8WmCzsutl_YerHxwi4gr18ByNh6selij8LFBqBM48VmoJ59F3YxGJpYmBubGhoYGzPENd-M39atuOg5k-ea50mR2QCMwkqK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7.jpeg"/><Relationship Id="rId27" Type="http://schemas.openxmlformats.org/officeDocument/2006/relationships/hyperlink" Target="http://gerontology-explorer.narod.ru/d7ef8088-663a-4355-a763-2753415a174c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2017-02-16T17:04:00Z</dcterms:created>
  <dcterms:modified xsi:type="dcterms:W3CDTF">2017-02-25T16:08:00Z</dcterms:modified>
</cp:coreProperties>
</file>